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D9" w:rsidRDefault="003331D9" w:rsidP="003331D9">
      <w:pPr>
        <w:jc w:val="right"/>
        <w:rPr>
          <w:b/>
          <w:i/>
          <w:lang w:val="tt-RU"/>
        </w:rPr>
      </w:pPr>
      <w:r>
        <w:rPr>
          <w:b/>
          <w:i/>
          <w:lang w:val="tt-RU"/>
        </w:rPr>
        <w:t>Приложение №1</w:t>
      </w:r>
    </w:p>
    <w:p w:rsidR="006341A4" w:rsidRPr="003331D9" w:rsidRDefault="0024491E" w:rsidP="003331D9">
      <w:pPr>
        <w:spacing w:after="0"/>
        <w:jc w:val="center"/>
        <w:rPr>
          <w:b/>
          <w:i/>
          <w:sz w:val="24"/>
          <w:szCs w:val="24"/>
          <w:lang w:val="tt-RU"/>
        </w:rPr>
      </w:pPr>
      <w:r w:rsidRPr="003331D9">
        <w:rPr>
          <w:b/>
          <w:i/>
          <w:sz w:val="24"/>
          <w:szCs w:val="24"/>
          <w:lang w:val="tt-RU"/>
        </w:rPr>
        <w:t>“Ел тәрбиячесе – Воспитател</w:t>
      </w:r>
      <w:r w:rsidR="001145E0" w:rsidRPr="003331D9">
        <w:rPr>
          <w:b/>
          <w:i/>
          <w:sz w:val="24"/>
          <w:szCs w:val="24"/>
          <w:lang w:val="tt-RU"/>
        </w:rPr>
        <w:t>ь</w:t>
      </w:r>
      <w:r w:rsidRPr="003331D9">
        <w:rPr>
          <w:b/>
          <w:i/>
          <w:sz w:val="24"/>
          <w:szCs w:val="24"/>
          <w:lang w:val="tt-RU"/>
        </w:rPr>
        <w:t xml:space="preserve"> года – 2013”</w:t>
      </w:r>
      <w:r w:rsidR="00E56A68" w:rsidRPr="003331D9">
        <w:rPr>
          <w:b/>
          <w:i/>
          <w:sz w:val="24"/>
          <w:szCs w:val="24"/>
          <w:lang w:val="tt-RU"/>
        </w:rPr>
        <w:t xml:space="preserve"> </w:t>
      </w:r>
    </w:p>
    <w:p w:rsidR="003331D9" w:rsidRPr="003331D9" w:rsidRDefault="003331D9" w:rsidP="003331D9">
      <w:pPr>
        <w:spacing w:after="0"/>
        <w:rPr>
          <w:b/>
          <w:sz w:val="24"/>
          <w:szCs w:val="24"/>
          <w:lang w:val="tt-RU"/>
        </w:rPr>
      </w:pPr>
      <w:r w:rsidRPr="003331D9">
        <w:rPr>
          <w:b/>
          <w:sz w:val="24"/>
          <w:szCs w:val="24"/>
          <w:lang w:val="tt-RU"/>
        </w:rPr>
        <w:t>Лучшие 10 работ: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1.Хөснетдинова Римма Марселевна. Саба №5 “Бәләкәч” балалар бакчасы;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2. Мөхәммәтгалиева Нурия Хазиевна. Шәмәрдән “Салават күпере” балалар бакчасы;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3. Кадыйрова Тәслимә Галимулловна. Бигәнәй “Ромашка” балалар бакчасы;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4. Нәгыймова Гәүһәрия Бариевна. Иске Мичән “Таң” балалар бакчасы;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5. Гатина Дания Габделхаевна. Төбәк “Ләйсән” балалар бакчасы;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6. Гаязова Роза Борисовна. Туктар “Тамчы” балалар бакчасы;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7. Гилемханова Рәфисә Нурулловна. Югары Шытсу “Ак каен” балалар бакчасы;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8. Юзеева Люция Кадыйровна. Олы Кибәче “Күбәләк” балалар бакчасы;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9. Шигапова Гөлфия Нуретдиновна. Корсабаш  “Кояшкай” балалар бакчасы;</w:t>
      </w:r>
    </w:p>
    <w:p w:rsidR="003331D9" w:rsidRPr="003331D9" w:rsidRDefault="003331D9" w:rsidP="003331D9">
      <w:pPr>
        <w:spacing w:after="0" w:line="36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10. Шәвәлиева Фәридә Басыйровна. Шекше  “Акчарлак” балалар бакчасы.</w:t>
      </w:r>
    </w:p>
    <w:p w:rsidR="003331D9" w:rsidRPr="003331D9" w:rsidRDefault="003331D9" w:rsidP="003331D9">
      <w:pPr>
        <w:spacing w:after="0"/>
        <w:rPr>
          <w:b/>
          <w:sz w:val="24"/>
          <w:szCs w:val="24"/>
          <w:lang w:val="tt-RU"/>
        </w:rPr>
      </w:pPr>
    </w:p>
    <w:p w:rsidR="003331D9" w:rsidRPr="003331D9" w:rsidRDefault="003331D9" w:rsidP="003331D9">
      <w:pPr>
        <w:spacing w:after="0"/>
        <w:rPr>
          <w:sz w:val="24"/>
          <w:szCs w:val="24"/>
          <w:lang w:val="tt-RU"/>
        </w:rPr>
      </w:pPr>
    </w:p>
    <w:p w:rsidR="003331D9" w:rsidRPr="003331D9" w:rsidRDefault="003331D9" w:rsidP="003331D9">
      <w:pPr>
        <w:spacing w:after="0"/>
        <w:rPr>
          <w:b/>
          <w:i/>
          <w:sz w:val="24"/>
          <w:szCs w:val="24"/>
          <w:lang w:val="tt-RU"/>
        </w:rPr>
      </w:pPr>
      <w:r w:rsidRPr="003331D9">
        <w:rPr>
          <w:b/>
          <w:i/>
          <w:sz w:val="24"/>
          <w:szCs w:val="24"/>
          <w:lang w:val="tt-RU"/>
        </w:rPr>
        <w:t>Финалисты:</w:t>
      </w:r>
    </w:p>
    <w:p w:rsidR="0024491E" w:rsidRPr="003331D9" w:rsidRDefault="00736405" w:rsidP="003331D9">
      <w:pPr>
        <w:pStyle w:val="a3"/>
        <w:numPr>
          <w:ilvl w:val="0"/>
          <w:numId w:val="1"/>
        </w:numPr>
        <w:spacing w:after="0" w:line="48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Фатый</w:t>
      </w:r>
      <w:r w:rsidR="002F2C92" w:rsidRPr="003331D9">
        <w:rPr>
          <w:sz w:val="24"/>
          <w:szCs w:val="24"/>
          <w:lang w:val="tt-RU"/>
        </w:rPr>
        <w:t>хова Гүзәл Хамзевна – Саба №1 “Ш</w:t>
      </w:r>
      <w:r w:rsidR="0024491E" w:rsidRPr="003331D9">
        <w:rPr>
          <w:sz w:val="24"/>
          <w:szCs w:val="24"/>
          <w:lang w:val="tt-RU"/>
        </w:rPr>
        <w:t>атлык” балалар бакчасы тәрбиячесе;</w:t>
      </w:r>
    </w:p>
    <w:p w:rsidR="0024491E" w:rsidRPr="003331D9" w:rsidRDefault="003331D9" w:rsidP="003331D9">
      <w:pPr>
        <w:pStyle w:val="a3"/>
        <w:numPr>
          <w:ilvl w:val="0"/>
          <w:numId w:val="1"/>
        </w:numPr>
        <w:spacing w:after="0" w:line="480" w:lineRule="auto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Хәл</w:t>
      </w:r>
      <w:r w:rsidR="0024491E" w:rsidRPr="003331D9">
        <w:rPr>
          <w:sz w:val="24"/>
          <w:szCs w:val="24"/>
          <w:lang w:val="tt-RU"/>
        </w:rPr>
        <w:t>имова Миләүшә Рәшитовна – Саба №2 “Әллүки” балалар бакчасы логопеды;</w:t>
      </w:r>
    </w:p>
    <w:p w:rsidR="0024491E" w:rsidRPr="003331D9" w:rsidRDefault="0024491E" w:rsidP="003331D9">
      <w:pPr>
        <w:pStyle w:val="a3"/>
        <w:numPr>
          <w:ilvl w:val="0"/>
          <w:numId w:val="1"/>
        </w:numPr>
        <w:spacing w:after="0" w:line="48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Галиева Рамилә Алековна – Саба №3 “Алтынчәч” балалар бакчасы тәрбиячесе;</w:t>
      </w:r>
    </w:p>
    <w:p w:rsidR="00123975" w:rsidRPr="003331D9" w:rsidRDefault="00736405" w:rsidP="003331D9">
      <w:pPr>
        <w:pStyle w:val="a3"/>
        <w:numPr>
          <w:ilvl w:val="0"/>
          <w:numId w:val="1"/>
        </w:numPr>
        <w:spacing w:after="0" w:line="48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Вәлимөхәммә</w:t>
      </w:r>
      <w:r w:rsidR="0024491E" w:rsidRPr="003331D9">
        <w:rPr>
          <w:sz w:val="24"/>
          <w:szCs w:val="24"/>
          <w:lang w:val="tt-RU"/>
        </w:rPr>
        <w:t>това Ләйлә Рафаэлевна – Саба №4 “Кыңгырау”</w:t>
      </w:r>
      <w:r w:rsidR="00123975" w:rsidRPr="003331D9">
        <w:rPr>
          <w:sz w:val="24"/>
          <w:szCs w:val="24"/>
          <w:lang w:val="tt-RU"/>
        </w:rPr>
        <w:t xml:space="preserve"> балалар бакчасы тәрбиячесе;</w:t>
      </w:r>
    </w:p>
    <w:p w:rsidR="00123975" w:rsidRPr="003331D9" w:rsidRDefault="00123975" w:rsidP="003331D9">
      <w:pPr>
        <w:pStyle w:val="a3"/>
        <w:numPr>
          <w:ilvl w:val="0"/>
          <w:numId w:val="1"/>
        </w:numPr>
        <w:spacing w:after="0" w:line="48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Ахунова Гөлзилә Мәсхутовна – Саба №5 “Бәләкәч” балалар бакчасы тәрбиячесе;</w:t>
      </w:r>
    </w:p>
    <w:p w:rsidR="00123975" w:rsidRPr="003331D9" w:rsidRDefault="00736405" w:rsidP="003331D9">
      <w:pPr>
        <w:pStyle w:val="a3"/>
        <w:numPr>
          <w:ilvl w:val="0"/>
          <w:numId w:val="1"/>
        </w:numPr>
        <w:spacing w:after="0" w:line="48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Хә</w:t>
      </w:r>
      <w:r w:rsidR="00123975" w:rsidRPr="003331D9">
        <w:rPr>
          <w:sz w:val="24"/>
          <w:szCs w:val="24"/>
          <w:lang w:val="tt-RU"/>
        </w:rPr>
        <w:t>мзина</w:t>
      </w:r>
      <w:r w:rsidR="001145E0" w:rsidRPr="003331D9">
        <w:rPr>
          <w:sz w:val="24"/>
          <w:szCs w:val="24"/>
          <w:lang w:val="tt-RU"/>
        </w:rPr>
        <w:t xml:space="preserve"> Равилә Рәшитовна – Шәмәрдән №3 “Салават күпере”  балалар бакчасы тәрбиячесе;</w:t>
      </w:r>
    </w:p>
    <w:p w:rsidR="001145E0" w:rsidRPr="003331D9" w:rsidRDefault="001145E0" w:rsidP="003331D9">
      <w:pPr>
        <w:pStyle w:val="a3"/>
        <w:numPr>
          <w:ilvl w:val="0"/>
          <w:numId w:val="1"/>
        </w:numPr>
        <w:spacing w:after="0" w:line="48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Латыйпова Ләйлә Миннехаҗиевна – Тимершык  “Кояшкай” балалар бакчасы тәрбиячесе;</w:t>
      </w:r>
    </w:p>
    <w:p w:rsidR="001145E0" w:rsidRPr="003331D9" w:rsidRDefault="001145E0" w:rsidP="003331D9">
      <w:pPr>
        <w:pStyle w:val="a3"/>
        <w:numPr>
          <w:ilvl w:val="0"/>
          <w:numId w:val="1"/>
        </w:numPr>
        <w:spacing w:after="0" w:line="480" w:lineRule="auto"/>
        <w:rPr>
          <w:sz w:val="24"/>
          <w:szCs w:val="24"/>
          <w:lang w:val="tt-RU"/>
        </w:rPr>
      </w:pPr>
      <w:r w:rsidRPr="003331D9">
        <w:rPr>
          <w:sz w:val="24"/>
          <w:szCs w:val="24"/>
          <w:lang w:val="tt-RU"/>
        </w:rPr>
        <w:t>Вафина Эльвира Мансуровна – Олы Шыңар  “Әллүки” балалар бакчасы тәрбиячесе;</w:t>
      </w:r>
    </w:p>
    <w:p w:rsidR="00693878" w:rsidRDefault="00693878" w:rsidP="00693878">
      <w:pPr>
        <w:rPr>
          <w:lang w:val="tt-RU"/>
        </w:rPr>
      </w:pPr>
    </w:p>
    <w:p w:rsidR="00693878" w:rsidRDefault="00693878" w:rsidP="00693878">
      <w:pPr>
        <w:rPr>
          <w:lang w:val="tt-RU"/>
        </w:rPr>
      </w:pPr>
    </w:p>
    <w:p w:rsidR="00693878" w:rsidRDefault="00693878" w:rsidP="00693878">
      <w:pPr>
        <w:rPr>
          <w:lang w:val="tt-RU"/>
        </w:rPr>
      </w:pPr>
    </w:p>
    <w:p w:rsidR="00693878" w:rsidRDefault="00693878" w:rsidP="00693878">
      <w:pPr>
        <w:rPr>
          <w:lang w:val="tt-RU"/>
        </w:rPr>
      </w:pPr>
    </w:p>
    <w:p w:rsidR="00693878" w:rsidRDefault="00693878" w:rsidP="00693878">
      <w:pPr>
        <w:rPr>
          <w:lang w:val="tt-RU"/>
        </w:rPr>
      </w:pPr>
    </w:p>
    <w:p w:rsidR="00693878" w:rsidRDefault="00693878" w:rsidP="00693878">
      <w:pPr>
        <w:rPr>
          <w:lang w:val="tt-RU"/>
        </w:rPr>
      </w:pPr>
    </w:p>
    <w:p w:rsidR="00693878" w:rsidRDefault="00693878" w:rsidP="00693878">
      <w:pPr>
        <w:rPr>
          <w:lang w:val="tt-RU"/>
        </w:rPr>
      </w:pPr>
    </w:p>
    <w:p w:rsidR="00693878" w:rsidRDefault="00693878" w:rsidP="00693878">
      <w:pPr>
        <w:rPr>
          <w:lang w:val="tt-RU"/>
        </w:rPr>
      </w:pPr>
    </w:p>
    <w:p w:rsidR="00693878" w:rsidRDefault="00693878" w:rsidP="00693878">
      <w:pPr>
        <w:rPr>
          <w:lang w:val="tt-RU"/>
        </w:rPr>
      </w:pPr>
    </w:p>
    <w:p w:rsidR="00693878" w:rsidRPr="00693878" w:rsidRDefault="00693878" w:rsidP="00693878">
      <w:pPr>
        <w:rPr>
          <w:lang w:val="tt-RU"/>
        </w:rPr>
      </w:pPr>
    </w:p>
    <w:p w:rsidR="007B031C" w:rsidRPr="006341A4" w:rsidRDefault="003331D9" w:rsidP="001145E0">
      <w:pPr>
        <w:rPr>
          <w:b/>
          <w:lang w:val="tt-RU"/>
        </w:rPr>
      </w:pPr>
      <w:r>
        <w:rPr>
          <w:b/>
          <w:lang w:val="tt-RU"/>
        </w:rPr>
        <w:t>Лучшие 10 работ</w:t>
      </w:r>
      <w:r w:rsidR="007B031C" w:rsidRPr="006341A4">
        <w:rPr>
          <w:b/>
          <w:lang w:val="tt-RU"/>
        </w:rPr>
        <w:t>:</w:t>
      </w:r>
    </w:p>
    <w:p w:rsidR="007B031C" w:rsidRPr="006341A4" w:rsidRDefault="00736405" w:rsidP="001145E0">
      <w:pPr>
        <w:rPr>
          <w:lang w:val="tt-RU"/>
        </w:rPr>
      </w:pPr>
      <w:r>
        <w:rPr>
          <w:lang w:val="tt-RU"/>
        </w:rPr>
        <w:t>1.Хөсне</w:t>
      </w:r>
      <w:r w:rsidR="007B031C" w:rsidRPr="006341A4">
        <w:rPr>
          <w:lang w:val="tt-RU"/>
        </w:rPr>
        <w:t>тдинова Римма Марселевна. Саба №5 “Бәләкәч” балалар бакчасы;</w:t>
      </w:r>
    </w:p>
    <w:p w:rsidR="007B031C" w:rsidRPr="006341A4" w:rsidRDefault="00736405" w:rsidP="001145E0">
      <w:pPr>
        <w:rPr>
          <w:lang w:val="tt-RU"/>
        </w:rPr>
      </w:pPr>
      <w:r>
        <w:rPr>
          <w:lang w:val="tt-RU"/>
        </w:rPr>
        <w:t>2. Мөхәммә</w:t>
      </w:r>
      <w:r w:rsidR="007B031C" w:rsidRPr="006341A4">
        <w:rPr>
          <w:lang w:val="tt-RU"/>
        </w:rPr>
        <w:t>тг</w:t>
      </w:r>
      <w:r w:rsidR="006341A4">
        <w:rPr>
          <w:lang w:val="tt-RU"/>
        </w:rPr>
        <w:t>алиева Нурия Хазиевна. Шәмәрдән</w:t>
      </w:r>
      <w:r w:rsidR="007B031C" w:rsidRPr="006341A4">
        <w:rPr>
          <w:lang w:val="tt-RU"/>
        </w:rPr>
        <w:t xml:space="preserve"> “Салават күпере” балалар бакчасы;</w:t>
      </w:r>
    </w:p>
    <w:p w:rsidR="007B031C" w:rsidRPr="006341A4" w:rsidRDefault="00736405" w:rsidP="001145E0">
      <w:pPr>
        <w:rPr>
          <w:lang w:val="tt-RU"/>
        </w:rPr>
      </w:pPr>
      <w:r>
        <w:rPr>
          <w:lang w:val="tt-RU"/>
        </w:rPr>
        <w:t>3. Кадый</w:t>
      </w:r>
      <w:r w:rsidR="007B031C" w:rsidRPr="006341A4">
        <w:rPr>
          <w:lang w:val="tt-RU"/>
        </w:rPr>
        <w:t>рова Тәслимә Галимулловна. Бигәнәй “Ромашка” балалар бакчасы;</w:t>
      </w:r>
    </w:p>
    <w:p w:rsidR="00E56A68" w:rsidRPr="006341A4" w:rsidRDefault="007B031C" w:rsidP="001145E0">
      <w:pPr>
        <w:rPr>
          <w:lang w:val="tt-RU"/>
        </w:rPr>
      </w:pPr>
      <w:r w:rsidRPr="006341A4">
        <w:rPr>
          <w:lang w:val="tt-RU"/>
        </w:rPr>
        <w:t xml:space="preserve">4. </w:t>
      </w:r>
      <w:r w:rsidR="00736405">
        <w:rPr>
          <w:lang w:val="tt-RU"/>
        </w:rPr>
        <w:t>Нәгый</w:t>
      </w:r>
      <w:r w:rsidR="00E56A68" w:rsidRPr="006341A4">
        <w:rPr>
          <w:lang w:val="tt-RU"/>
        </w:rPr>
        <w:t xml:space="preserve">мова Гәүһәрия Бариевна. </w:t>
      </w:r>
      <w:r w:rsidRPr="006341A4">
        <w:rPr>
          <w:lang w:val="tt-RU"/>
        </w:rPr>
        <w:t>Иске Мичән</w:t>
      </w:r>
      <w:r w:rsidR="00E56A68" w:rsidRPr="006341A4">
        <w:rPr>
          <w:lang w:val="tt-RU"/>
        </w:rPr>
        <w:t xml:space="preserve"> </w:t>
      </w:r>
      <w:r w:rsidR="00736405">
        <w:rPr>
          <w:lang w:val="tt-RU"/>
        </w:rPr>
        <w:t xml:space="preserve">“Таң” </w:t>
      </w:r>
      <w:r w:rsidR="00E56A68" w:rsidRPr="006341A4">
        <w:rPr>
          <w:lang w:val="tt-RU"/>
        </w:rPr>
        <w:t>балалар бакчасы;</w:t>
      </w:r>
    </w:p>
    <w:p w:rsidR="00E56A68" w:rsidRPr="006341A4" w:rsidRDefault="00E56A68" w:rsidP="001145E0">
      <w:pPr>
        <w:rPr>
          <w:lang w:val="tt-RU"/>
        </w:rPr>
      </w:pPr>
      <w:r w:rsidRPr="006341A4">
        <w:rPr>
          <w:lang w:val="tt-RU"/>
        </w:rPr>
        <w:t>5. Гатина Дания Габделхаевна. Төбәк “Ләйсән” балалар бакчасы;</w:t>
      </w:r>
    </w:p>
    <w:p w:rsidR="00E56A68" w:rsidRPr="006341A4" w:rsidRDefault="00736405" w:rsidP="001145E0">
      <w:pPr>
        <w:rPr>
          <w:lang w:val="tt-RU"/>
        </w:rPr>
      </w:pPr>
      <w:r>
        <w:rPr>
          <w:lang w:val="tt-RU"/>
        </w:rPr>
        <w:t>6. Гаяз</w:t>
      </w:r>
      <w:r w:rsidR="00E56A68" w:rsidRPr="006341A4">
        <w:rPr>
          <w:lang w:val="tt-RU"/>
        </w:rPr>
        <w:t>ова Роза Борисовна. Туктар “Тамчы” балалар бакчасы;</w:t>
      </w:r>
    </w:p>
    <w:p w:rsidR="00E56A68" w:rsidRPr="006341A4" w:rsidRDefault="00E56A68" w:rsidP="001145E0">
      <w:pPr>
        <w:rPr>
          <w:lang w:val="tt-RU"/>
        </w:rPr>
      </w:pPr>
      <w:r w:rsidRPr="006341A4">
        <w:rPr>
          <w:lang w:val="tt-RU"/>
        </w:rPr>
        <w:t>7. Гилемханова Рәфисә Нурулловна. Югары Шытсу “Ак каен” балалар бакчасы;</w:t>
      </w:r>
    </w:p>
    <w:p w:rsidR="00E56A68" w:rsidRPr="006341A4" w:rsidRDefault="006341A4" w:rsidP="001145E0">
      <w:pPr>
        <w:rPr>
          <w:lang w:val="tt-RU"/>
        </w:rPr>
      </w:pPr>
      <w:r>
        <w:rPr>
          <w:lang w:val="tt-RU"/>
        </w:rPr>
        <w:t>8. Юзеева Люц</w:t>
      </w:r>
      <w:r w:rsidR="00E56A68" w:rsidRPr="006341A4">
        <w:rPr>
          <w:lang w:val="tt-RU"/>
        </w:rPr>
        <w:t>ия Кадыйровна. Олы Кибәче “Күбәләк” балалар бакчасы;</w:t>
      </w:r>
    </w:p>
    <w:p w:rsidR="00E56A68" w:rsidRPr="006341A4" w:rsidRDefault="00E56A68" w:rsidP="001145E0">
      <w:pPr>
        <w:rPr>
          <w:lang w:val="tt-RU"/>
        </w:rPr>
      </w:pPr>
      <w:r w:rsidRPr="006341A4">
        <w:rPr>
          <w:lang w:val="tt-RU"/>
        </w:rPr>
        <w:t xml:space="preserve">9. Шигапова Гөлфия Нуретдиновна. Корсабаш </w:t>
      </w:r>
      <w:r w:rsidR="00693878">
        <w:rPr>
          <w:lang w:val="tt-RU"/>
        </w:rPr>
        <w:t xml:space="preserve"> “Кояшкай”</w:t>
      </w:r>
      <w:r w:rsidRPr="006341A4">
        <w:rPr>
          <w:lang w:val="tt-RU"/>
        </w:rPr>
        <w:t xml:space="preserve"> балалар бакчасы;</w:t>
      </w:r>
    </w:p>
    <w:p w:rsidR="001145E0" w:rsidRPr="006341A4" w:rsidRDefault="00E56A68" w:rsidP="00123975">
      <w:pPr>
        <w:rPr>
          <w:lang w:val="tt-RU"/>
        </w:rPr>
      </w:pPr>
      <w:r w:rsidRPr="006341A4">
        <w:rPr>
          <w:lang w:val="tt-RU"/>
        </w:rPr>
        <w:t>10. Шәвәлиева Фәридә Бас</w:t>
      </w:r>
      <w:r w:rsidR="00736405">
        <w:rPr>
          <w:lang w:val="tt-RU"/>
        </w:rPr>
        <w:t>ый</w:t>
      </w:r>
      <w:r w:rsidRPr="006341A4">
        <w:rPr>
          <w:lang w:val="tt-RU"/>
        </w:rPr>
        <w:t xml:space="preserve">ровна. Шекше </w:t>
      </w:r>
      <w:r w:rsidR="00736405">
        <w:rPr>
          <w:lang w:val="tt-RU"/>
        </w:rPr>
        <w:t xml:space="preserve"> “Акчарлак” </w:t>
      </w:r>
      <w:r w:rsidRPr="006341A4">
        <w:rPr>
          <w:lang w:val="tt-RU"/>
        </w:rPr>
        <w:t>балалар бакчасы.</w:t>
      </w:r>
    </w:p>
    <w:p w:rsidR="0024491E" w:rsidRPr="006341A4" w:rsidRDefault="0024491E">
      <w:pPr>
        <w:rPr>
          <w:b/>
          <w:lang w:val="tt-RU"/>
        </w:rPr>
      </w:pPr>
    </w:p>
    <w:p w:rsidR="0024491E" w:rsidRPr="006341A4" w:rsidRDefault="0024491E">
      <w:pPr>
        <w:rPr>
          <w:lang w:val="tt-RU"/>
        </w:rPr>
      </w:pPr>
    </w:p>
    <w:sectPr w:rsidR="0024491E" w:rsidRPr="006341A4" w:rsidSect="00AB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B23DE"/>
    <w:multiLevelType w:val="hybridMultilevel"/>
    <w:tmpl w:val="5F84AB9E"/>
    <w:lvl w:ilvl="0" w:tplc="5B2285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008"/>
    <w:rsid w:val="000B0150"/>
    <w:rsid w:val="001145E0"/>
    <w:rsid w:val="00116497"/>
    <w:rsid w:val="00123975"/>
    <w:rsid w:val="00137B86"/>
    <w:rsid w:val="0024491E"/>
    <w:rsid w:val="002F2C92"/>
    <w:rsid w:val="003331D9"/>
    <w:rsid w:val="00627AC4"/>
    <w:rsid w:val="006341A4"/>
    <w:rsid w:val="00693878"/>
    <w:rsid w:val="00736405"/>
    <w:rsid w:val="007B031C"/>
    <w:rsid w:val="008976FF"/>
    <w:rsid w:val="009C5007"/>
    <w:rsid w:val="00AB4D37"/>
    <w:rsid w:val="00AB6F98"/>
    <w:rsid w:val="00B82008"/>
    <w:rsid w:val="00E56A68"/>
    <w:rsid w:val="00F0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986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264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464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403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662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429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7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2013-02-21T07:36:00Z</cp:lastPrinted>
  <dcterms:created xsi:type="dcterms:W3CDTF">2012-11-27T10:28:00Z</dcterms:created>
  <dcterms:modified xsi:type="dcterms:W3CDTF">2013-02-26T11:37:00Z</dcterms:modified>
</cp:coreProperties>
</file>